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2A6226" w:rsidR="002A6226" w:rsidP="002A6226" w:rsidRDefault="00A554EF" w14:paraId="5A2C883D" w14:textId="77777777">
      <w:pPr>
        <w:jc w:val="center"/>
        <w:rPr>
          <w:rFonts w:ascii="Garamond" w:hAnsi="Garamond"/>
          <w:b/>
          <w:sz w:val="44"/>
          <w:szCs w:val="44"/>
        </w:rPr>
      </w:pPr>
      <w:r w:rsidRPr="002A6226">
        <w:rPr>
          <w:noProof/>
        </w:rPr>
        <w:drawing>
          <wp:anchor distT="0" distB="0" distL="114300" distR="114300" simplePos="0" relativeHeight="251659264" behindDoc="1" locked="0" layoutInCell="1" allowOverlap="1" wp14:anchorId="5A2C884C" wp14:editId="5A2C884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3817" cy="1102995"/>
            <wp:effectExtent l="0" t="0" r="0" b="1905"/>
            <wp:wrapTight wrapText="bothSides">
              <wp:wrapPolygon edited="0">
                <wp:start x="0" y="0"/>
                <wp:lineTo x="0" y="21264"/>
                <wp:lineTo x="21073" y="21264"/>
                <wp:lineTo x="210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sz_1rsz_cas100_logo_201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24" t="8281" r="16696" b="9574"/>
                    <a:stretch/>
                  </pic:blipFill>
                  <pic:spPr bwMode="auto">
                    <a:xfrm>
                      <a:off x="0" y="0"/>
                      <a:ext cx="1093817" cy="1102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6226" w:rsidR="002A6226">
        <w:rPr>
          <w:rFonts w:ascii="Garamond" w:hAnsi="Garamond"/>
          <w:b/>
          <w:sz w:val="44"/>
          <w:szCs w:val="44"/>
        </w:rPr>
        <w:t>Authorized Dismissal Form</w:t>
      </w:r>
    </w:p>
    <w:p w:rsidRPr="002A6226" w:rsidR="002A6226" w:rsidP="34E038EF" w:rsidRDefault="00320352" w14:paraId="5A2C883E" w14:textId="445C0905">
      <w:pPr>
        <w:jc w:val="center"/>
        <w:rPr>
          <w:rFonts w:ascii="Garamond" w:hAnsi="Garamond"/>
          <w:b w:val="1"/>
          <w:bCs w:val="1"/>
          <w:sz w:val="44"/>
          <w:szCs w:val="44"/>
        </w:rPr>
      </w:pPr>
      <w:r w:rsidRPr="34E038EF" w:rsidR="00320352">
        <w:rPr>
          <w:rFonts w:ascii="Garamond" w:hAnsi="Garamond"/>
          <w:b w:val="1"/>
          <w:bCs w:val="1"/>
          <w:sz w:val="44"/>
          <w:szCs w:val="44"/>
        </w:rPr>
        <w:t>After-school Program</w:t>
      </w:r>
      <w:r w:rsidRPr="34E038EF" w:rsidR="00A67EA1">
        <w:rPr>
          <w:rFonts w:ascii="Garamond" w:hAnsi="Garamond"/>
          <w:b w:val="1"/>
          <w:bCs w:val="1"/>
          <w:sz w:val="44"/>
          <w:szCs w:val="44"/>
        </w:rPr>
        <w:t xml:space="preserve"> 202</w:t>
      </w:r>
      <w:r w:rsidRPr="34E038EF" w:rsidR="78D6FBCC">
        <w:rPr>
          <w:rFonts w:ascii="Garamond" w:hAnsi="Garamond"/>
          <w:b w:val="1"/>
          <w:bCs w:val="1"/>
          <w:sz w:val="44"/>
          <w:szCs w:val="44"/>
        </w:rPr>
        <w:t>5</w:t>
      </w:r>
      <w:r w:rsidRPr="34E038EF" w:rsidR="00A67EA1">
        <w:rPr>
          <w:rFonts w:ascii="Garamond" w:hAnsi="Garamond"/>
          <w:b w:val="1"/>
          <w:bCs w:val="1"/>
          <w:sz w:val="44"/>
          <w:szCs w:val="44"/>
        </w:rPr>
        <w:t>-202</w:t>
      </w:r>
      <w:r w:rsidRPr="34E038EF" w:rsidR="4D4FC307">
        <w:rPr>
          <w:rFonts w:ascii="Garamond" w:hAnsi="Garamond"/>
          <w:b w:val="1"/>
          <w:bCs w:val="1"/>
          <w:sz w:val="44"/>
          <w:szCs w:val="44"/>
        </w:rPr>
        <w:t>6</w:t>
      </w:r>
    </w:p>
    <w:p w:rsidR="002A6226" w:rsidP="005F181C" w:rsidRDefault="002A6226" w14:paraId="5A2C883F" w14:textId="77777777">
      <w:pPr>
        <w:jc w:val="right"/>
        <w:rPr>
          <w:rFonts w:ascii="Garamond" w:hAnsi="Garamond"/>
          <w:sz w:val="44"/>
          <w:szCs w:val="44"/>
        </w:rPr>
      </w:pPr>
    </w:p>
    <w:p w:rsidR="005F181C" w:rsidP="002A6226" w:rsidRDefault="005F181C" w14:paraId="5A2C8840" w14:textId="77777777">
      <w:pPr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Date_____________</w:t>
      </w:r>
    </w:p>
    <w:p w:rsidR="00A554EF" w:rsidP="00A554EF" w:rsidRDefault="00A554EF" w14:paraId="5A2C8841" w14:textId="77777777">
      <w:pPr>
        <w:jc w:val="center"/>
        <w:rPr>
          <w:rFonts w:ascii="Garamond" w:hAnsi="Garamond"/>
          <w:b/>
          <w:sz w:val="44"/>
          <w:szCs w:val="44"/>
          <w:u w:val="single"/>
        </w:rPr>
      </w:pPr>
    </w:p>
    <w:p w:rsidR="00A554EF" w:rsidP="00A554EF" w:rsidRDefault="00A554EF" w14:paraId="5A2C8842" w14:textId="77777777">
      <w:pPr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I, _______________________, besides myself,</w:t>
      </w:r>
    </w:p>
    <w:p w:rsidR="002C3E86" w:rsidP="00A554EF" w:rsidRDefault="00A554EF" w14:paraId="5A2C8843" w14:textId="77777777">
      <w:pPr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 xml:space="preserve">authorize the following people to pick up my child, __________________________ from the Connecticut Audubon Society </w:t>
      </w:r>
      <w:r w:rsidR="00D3759F">
        <w:rPr>
          <w:rFonts w:ascii="Garamond" w:hAnsi="Garamond"/>
          <w:sz w:val="44"/>
          <w:szCs w:val="44"/>
        </w:rPr>
        <w:t>RTP Estuary Center</w:t>
      </w:r>
      <w:r w:rsidR="00320352">
        <w:rPr>
          <w:rFonts w:ascii="Garamond" w:hAnsi="Garamond"/>
          <w:sz w:val="44"/>
          <w:szCs w:val="44"/>
        </w:rPr>
        <w:t xml:space="preserve"> Afterschool program</w:t>
      </w:r>
      <w:r>
        <w:rPr>
          <w:rFonts w:ascii="Garamond" w:hAnsi="Garamond"/>
          <w:sz w:val="44"/>
          <w:szCs w:val="44"/>
        </w:rPr>
        <w:t>:</w:t>
      </w:r>
    </w:p>
    <w:p w:rsidR="00A554EF" w:rsidP="002C3E86" w:rsidRDefault="00A554EF" w14:paraId="5A2C8844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_______________________________</w:t>
      </w:r>
    </w:p>
    <w:p w:rsidR="00A554EF" w:rsidP="002C3E86" w:rsidRDefault="00A554EF" w14:paraId="5A2C8845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________________________________</w:t>
      </w:r>
    </w:p>
    <w:p w:rsidR="00A554EF" w:rsidP="002C3E86" w:rsidRDefault="00A554EF" w14:paraId="5A2C8846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________________________________</w:t>
      </w:r>
    </w:p>
    <w:p w:rsidR="00A554EF" w:rsidP="002C3E86" w:rsidRDefault="00A554EF" w14:paraId="5A2C8847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________________________________</w:t>
      </w:r>
    </w:p>
    <w:p w:rsidR="00A554EF" w:rsidP="002C3E86" w:rsidRDefault="00A554EF" w14:paraId="5A2C8848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________________________________</w:t>
      </w:r>
    </w:p>
    <w:p w:rsidR="00A554EF" w:rsidP="002C3E86" w:rsidRDefault="00A554EF" w14:paraId="5A2C8849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________________________________</w:t>
      </w:r>
    </w:p>
    <w:p w:rsidR="00A554EF" w:rsidP="002C3E86" w:rsidRDefault="00A554EF" w14:paraId="5A2C884A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t>________________________________</w:t>
      </w:r>
    </w:p>
    <w:p w:rsidRPr="002A6226" w:rsidR="00F42BE1" w:rsidP="002A6226" w:rsidRDefault="00A554EF" w14:paraId="5A2C884B" w14:textId="77777777">
      <w:pPr>
        <w:pStyle w:val="ListParagraph"/>
        <w:numPr>
          <w:ilvl w:val="0"/>
          <w:numId w:val="1"/>
        </w:numPr>
        <w:spacing w:line="360" w:lineRule="auto"/>
        <w:rPr>
          <w:rFonts w:ascii="Garamond" w:hAnsi="Garamond"/>
          <w:sz w:val="44"/>
          <w:szCs w:val="44"/>
        </w:rPr>
      </w:pP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</w:r>
      <w:r>
        <w:rPr>
          <w:rFonts w:ascii="Garamond" w:hAnsi="Garamond"/>
          <w:sz w:val="44"/>
          <w:szCs w:val="44"/>
        </w:rPr>
        <w:softHyphen/>
        <w:t>________________________________</w:t>
      </w:r>
    </w:p>
    <w:sectPr w:rsidRPr="002A6226" w:rsidR="00F42BE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4B5AB6"/>
    <w:multiLevelType w:val="hybridMultilevel"/>
    <w:tmpl w:val="FCBEA884"/>
    <w:lvl w:ilvl="0" w:tplc="0C92BDFC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411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EF"/>
    <w:rsid w:val="002A6226"/>
    <w:rsid w:val="002C3E86"/>
    <w:rsid w:val="002E7014"/>
    <w:rsid w:val="00320352"/>
    <w:rsid w:val="003428EB"/>
    <w:rsid w:val="00496880"/>
    <w:rsid w:val="004E59C6"/>
    <w:rsid w:val="005F181C"/>
    <w:rsid w:val="00993D72"/>
    <w:rsid w:val="00A554EF"/>
    <w:rsid w:val="00A67EA1"/>
    <w:rsid w:val="00BD61F4"/>
    <w:rsid w:val="00D3759F"/>
    <w:rsid w:val="00F42BE1"/>
    <w:rsid w:val="34E038EF"/>
    <w:rsid w:val="4D4FC307"/>
    <w:rsid w:val="78D6F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883D"/>
  <w15:chartTrackingRefBased/>
  <w15:docId w15:val="{F42BE03B-45DD-4D70-B2B6-C1748DFD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554EF"/>
    <w:pPr>
      <w:spacing w:after="120" w:line="283" w:lineRule="auto"/>
    </w:pPr>
    <w:rPr>
      <w:rFonts w:ascii="Calibri" w:hAnsi="Calibri" w:eastAsia="Times New Roman" w:cs="Times New Roman"/>
      <w:color w:val="000000"/>
      <w:kern w:val="28"/>
      <w:sz w:val="20"/>
      <w:szCs w:val="20"/>
      <w14:ligatures w14:val="standard"/>
      <w14:cntxtAlt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4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7f69ec-008d-4b0a-a0be-07c0e64ca4cc" xsi:nil="true"/>
    <lcf76f155ced4ddcb4097134ff3c332f xmlns="8ea69963-081f-45cd-92ee-ee7b6747c798">
      <Terms xmlns="http://schemas.microsoft.com/office/infopath/2007/PartnerControls"/>
    </lcf76f155ced4ddcb4097134ff3c332f>
    <Thumbnail xmlns="8ea69963-081f-45cd-92ee-ee7b6747c798" xsi:nil="true"/>
    <Image xmlns="8ea69963-081f-45cd-92ee-ee7b6747c798">
      <Url xsi:nil="true"/>
      <Description xsi:nil="true"/>
    </Imag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557168959AE439EC392C297C377F3" ma:contentTypeVersion="18" ma:contentTypeDescription="Create a new document." ma:contentTypeScope="" ma:versionID="fb014cb3380aa67dfa1e691e303ac518">
  <xsd:schema xmlns:xsd="http://www.w3.org/2001/XMLSchema" xmlns:xs="http://www.w3.org/2001/XMLSchema" xmlns:p="http://schemas.microsoft.com/office/2006/metadata/properties" xmlns:ns2="8ea69963-081f-45cd-92ee-ee7b6747c798" xmlns:ns3="5c7f69ec-008d-4b0a-a0be-07c0e64ca4cc" targetNamespace="http://schemas.microsoft.com/office/2006/metadata/properties" ma:root="true" ma:fieldsID="8c1ca0fe797dc25a6845d9a0b236ad96" ns2:_="" ns3:_="">
    <xsd:import namespace="8ea69963-081f-45cd-92ee-ee7b6747c798"/>
    <xsd:import namespace="5c7f69ec-008d-4b0a-a0be-07c0e64ca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Thumbnail" minOccurs="0"/>
                <xsd:element ref="ns2:Imag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69963-081f-45cd-92ee-ee7b6747c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687a44-3cdd-4147-820a-1caa0688c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2" nillable="true" ma:displayName="Thumbnail" ma:internalName="Thumbnail">
      <xsd:simpleType>
        <xsd:restriction base="dms:Unknown"/>
      </xsd:simpleType>
    </xsd:element>
    <xsd:element name="Image" ma:index="23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f69ec-008d-4b0a-a0be-07c0e64ca4c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db3924-291a-456d-a2a8-f892ddf8aadf}" ma:internalName="TaxCatchAll" ma:showField="CatchAllData" ma:web="5c7f69ec-008d-4b0a-a0be-07c0e64c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D781FC-02C9-4AD6-AB07-CD99FE04B452}">
  <ds:schemaRefs>
    <ds:schemaRef ds:uri="http://schemas.microsoft.com/office/2006/metadata/properties"/>
    <ds:schemaRef ds:uri="http://schemas.microsoft.com/office/infopath/2007/PartnerControls"/>
    <ds:schemaRef ds:uri="5c7f69ec-008d-4b0a-a0be-07c0e64ca4cc"/>
    <ds:schemaRef ds:uri="8ea69963-081f-45cd-92ee-ee7b6747c798"/>
  </ds:schemaRefs>
</ds:datastoreItem>
</file>

<file path=customXml/itemProps2.xml><?xml version="1.0" encoding="utf-8"?>
<ds:datastoreItem xmlns:ds="http://schemas.openxmlformats.org/officeDocument/2006/customXml" ds:itemID="{E8692802-5FF8-4ACA-99E7-1072194A1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30009-5D24-484A-B50B-A4DCB0E235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Crocco</dc:creator>
  <cp:keywords/>
  <dc:description/>
  <cp:lastModifiedBy>Heather Kordula</cp:lastModifiedBy>
  <cp:revision>7</cp:revision>
  <dcterms:created xsi:type="dcterms:W3CDTF">2021-10-27T17:52:00Z</dcterms:created>
  <dcterms:modified xsi:type="dcterms:W3CDTF">2025-09-01T17:52:39Z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0x010100EC2557168959AE439EC392C297C377F3</vt:lpwstr>
  </property>
  <property fmtid="{D5CDD505-2E9C-101B-9397-08002B2CF9AE}" pid="3" name="Order">
    <vt:r8>17543600</vt:r8>
  </property>
  <property fmtid="{D5CDD505-2E9C-101B-9397-08002B2CF9AE}" pid="4" name="MediaServiceImageTags">
    <vt:lpwstr/>
  </property>
</Properties>
</file>